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61" w:rsidRPr="003C7B43" w:rsidRDefault="00EC4661" w:rsidP="009F0796">
      <w:pPr>
        <w:jc w:val="center"/>
        <w:rPr>
          <w:rFonts w:cs="Sultan  koufi"/>
          <w:color w:val="C00000"/>
          <w:sz w:val="22"/>
          <w:szCs w:val="22"/>
        </w:rPr>
      </w:pPr>
      <w:r w:rsidRPr="003C7B43">
        <w:rPr>
          <w:rFonts w:cs="Sultan  koufi" w:hint="cs"/>
          <w:color w:val="C00000"/>
          <w:rtl/>
        </w:rPr>
        <w:t xml:space="preserve">متابعة مهارات مادة </w:t>
      </w:r>
      <w:r w:rsidR="00725052" w:rsidRPr="003C7B43">
        <w:rPr>
          <w:rFonts w:cs="Sultan  koufi" w:hint="cs"/>
          <w:color w:val="215868" w:themeColor="accent5" w:themeShade="80"/>
          <w:rtl/>
        </w:rPr>
        <w:t>ا</w:t>
      </w:r>
      <w:r w:rsidR="004F6716" w:rsidRPr="003C7B43">
        <w:rPr>
          <w:rFonts w:cs="Sultan  koufi" w:hint="cs"/>
          <w:color w:val="215868" w:themeColor="accent5" w:themeShade="80"/>
          <w:rtl/>
        </w:rPr>
        <w:t>ل</w:t>
      </w:r>
      <w:r w:rsidR="006C02BF" w:rsidRPr="003C7B43">
        <w:rPr>
          <w:rFonts w:cs="Sultan  koufi" w:hint="cs"/>
          <w:color w:val="215868" w:themeColor="accent5" w:themeShade="80"/>
          <w:rtl/>
        </w:rPr>
        <w:t>تربية الفنية</w:t>
      </w:r>
      <w:r w:rsidR="006C02BF" w:rsidRPr="003C7B43">
        <w:rPr>
          <w:rFonts w:cs="Sultan  koufi" w:hint="cs"/>
          <w:color w:val="C00000"/>
          <w:rtl/>
        </w:rPr>
        <w:t xml:space="preserve"> </w:t>
      </w:r>
      <w:r w:rsidRPr="003C7B43">
        <w:rPr>
          <w:rFonts w:cs="Sultan  koufi" w:hint="cs"/>
          <w:color w:val="C00000"/>
          <w:rtl/>
        </w:rPr>
        <w:t xml:space="preserve">للصف </w:t>
      </w:r>
      <w:r w:rsidRPr="003C7B43">
        <w:rPr>
          <w:rFonts w:cs="Sultan  koufi" w:hint="cs"/>
          <w:color w:val="215868" w:themeColor="accent5" w:themeShade="80"/>
          <w:rtl/>
        </w:rPr>
        <w:t>ا</w:t>
      </w:r>
      <w:r w:rsidR="004F6716" w:rsidRPr="003C7B43">
        <w:rPr>
          <w:rFonts w:cs="Sultan  koufi" w:hint="cs"/>
          <w:color w:val="215868" w:themeColor="accent5" w:themeShade="80"/>
          <w:rtl/>
        </w:rPr>
        <w:t>ل</w:t>
      </w:r>
      <w:r w:rsidR="009F0796" w:rsidRPr="003C7B43">
        <w:rPr>
          <w:rFonts w:cs="Sultan  koufi" w:hint="cs"/>
          <w:color w:val="215868" w:themeColor="accent5" w:themeShade="80"/>
          <w:rtl/>
        </w:rPr>
        <w:t>أول</w:t>
      </w:r>
      <w:r w:rsidRPr="003C7B43">
        <w:rPr>
          <w:rFonts w:cs="Sultan  koufi" w:hint="cs"/>
          <w:color w:val="C00000"/>
          <w:rtl/>
        </w:rPr>
        <w:t xml:space="preserve">  للعام الدراسي  143 /   143هـ</w:t>
      </w:r>
      <w:r w:rsidR="002E7443" w:rsidRPr="003C7B43">
        <w:rPr>
          <w:rFonts w:cs="Sultan  koufi" w:hint="cs"/>
          <w:color w:val="C00000"/>
          <w:sz w:val="22"/>
          <w:szCs w:val="22"/>
          <w:rtl/>
        </w:rPr>
        <w:t xml:space="preserve">            </w:t>
      </w:r>
    </w:p>
    <w:tbl>
      <w:tblPr>
        <w:bidiVisual/>
        <w:tblW w:w="12999" w:type="dxa"/>
        <w:jc w:val="center"/>
        <w:tblInd w:w="-126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546"/>
        <w:gridCol w:w="2002"/>
        <w:gridCol w:w="521"/>
        <w:gridCol w:w="915"/>
        <w:gridCol w:w="793"/>
        <w:gridCol w:w="567"/>
        <w:gridCol w:w="709"/>
        <w:gridCol w:w="709"/>
        <w:gridCol w:w="850"/>
        <w:gridCol w:w="709"/>
        <w:gridCol w:w="709"/>
        <w:gridCol w:w="708"/>
        <w:gridCol w:w="851"/>
        <w:gridCol w:w="709"/>
        <w:gridCol w:w="567"/>
        <w:gridCol w:w="1134"/>
      </w:tblGrid>
      <w:tr w:rsidR="000F70B4" w:rsidTr="003C7B43">
        <w:trPr>
          <w:cantSplit/>
          <w:trHeight w:val="2308"/>
          <w:jc w:val="center"/>
        </w:trPr>
        <w:tc>
          <w:tcPr>
            <w:tcW w:w="546" w:type="dxa"/>
            <w:tcBorders>
              <w:left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>
              <w:rPr>
                <w:rFonts w:ascii="Arial" w:hAnsi="Arial" w:cs="AdvertisingBold" w:hint="cs"/>
                <w:sz w:val="18"/>
                <w:szCs w:val="18"/>
                <w:rtl/>
              </w:rPr>
              <w:t>م</w:t>
            </w:r>
          </w:p>
          <w:p w:rsidR="004904E7" w:rsidRDefault="004904E7" w:rsidP="003C7B43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ultan  koufi"/>
                <w:rtl/>
              </w:rPr>
            </w:pPr>
            <w:r>
              <w:rPr>
                <w:rFonts w:ascii="Arial" w:hAnsi="Arial" w:cs="Sultan  koufi" w:hint="cs"/>
                <w:rtl/>
              </w:rPr>
              <w:t>اســـــــــم</w:t>
            </w:r>
          </w:p>
          <w:p w:rsidR="004904E7" w:rsidRDefault="004904E7" w:rsidP="003C7B43">
            <w:pPr>
              <w:bidi w:val="0"/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ascii="Arial" w:hAnsi="Arial" w:cs="Sultan  koufi" w:hint="cs"/>
                <w:rtl/>
              </w:rPr>
              <w:t>الطالبة</w:t>
            </w:r>
          </w:p>
        </w:tc>
        <w:tc>
          <w:tcPr>
            <w:tcW w:w="9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99"/>
            <w:textDirection w:val="btLr"/>
            <w:vAlign w:val="center"/>
            <w:hideMark/>
          </w:tcPr>
          <w:p w:rsidR="004904E7" w:rsidRPr="0091648D" w:rsidRDefault="00E5158B" w:rsidP="003C7B4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رسم موضوعات من بيئة الطالب</w:t>
            </w:r>
            <w:r w:rsidR="000F70B4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ة</w:t>
            </w: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باستخدام أنواع مختلفة من أقلام وفرش التلوين</w:t>
            </w:r>
          </w:p>
        </w:tc>
        <w:tc>
          <w:tcPr>
            <w:tcW w:w="7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99"/>
            <w:textDirection w:val="btLr"/>
            <w:vAlign w:val="center"/>
          </w:tcPr>
          <w:p w:rsidR="004904E7" w:rsidRPr="0091648D" w:rsidRDefault="00E5158B" w:rsidP="003C7B4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رسم وتكرار أنواع من الخطوط تعبر عن عناصر من الطبيعة المحيطة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99"/>
            <w:textDirection w:val="btLr"/>
            <w:vAlign w:val="center"/>
          </w:tcPr>
          <w:p w:rsidR="004904E7" w:rsidRPr="0091648D" w:rsidRDefault="00E5158B" w:rsidP="003C7B4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تعلم طريقة إضافة الألوان لتكوين الألوان </w:t>
            </w:r>
            <w:r w:rsidR="000F70B4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الثانوية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99"/>
            <w:textDirection w:val="btLr"/>
            <w:vAlign w:val="center"/>
          </w:tcPr>
          <w:p w:rsidR="004904E7" w:rsidRPr="0091648D" w:rsidRDefault="000F70B4" w:rsidP="003C7B4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قص ولصق الأشكال الهندسية وزخرفتها بتكرار عنصر تختاره الطالبة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99"/>
            <w:textDirection w:val="btLr"/>
            <w:vAlign w:val="center"/>
          </w:tcPr>
          <w:p w:rsidR="004904E7" w:rsidRPr="0091648D" w:rsidRDefault="000F70B4" w:rsidP="003C7B4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أن تفرق بين الطينة الصناعية والطبيعية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99"/>
            <w:textDirection w:val="btLr"/>
            <w:vAlign w:val="center"/>
          </w:tcPr>
          <w:p w:rsidR="004904E7" w:rsidRPr="0091648D" w:rsidRDefault="000F70B4" w:rsidP="003C7B4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تشكيل بعض الأشكال البسيطة بإستخدام الصلصال الطبيعي أو الصناعي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99"/>
            <w:textDirection w:val="btLr"/>
            <w:vAlign w:val="center"/>
          </w:tcPr>
          <w:p w:rsidR="004904E7" w:rsidRPr="0091648D" w:rsidRDefault="0089595B" w:rsidP="003C7B4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الإحساس بالقيمة الجمالية في الأعمال المنتجة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99"/>
            <w:textDirection w:val="btLr"/>
            <w:vAlign w:val="center"/>
          </w:tcPr>
          <w:p w:rsidR="004904E7" w:rsidRPr="0091648D" w:rsidRDefault="0089595B" w:rsidP="003C7B4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انتقاء القوالب المناسبة للطباعة والطبع بها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99"/>
            <w:textDirection w:val="btLr"/>
            <w:vAlign w:val="center"/>
          </w:tcPr>
          <w:p w:rsidR="004904E7" w:rsidRPr="0091648D" w:rsidRDefault="0089595B" w:rsidP="003C7B4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التمييز بين عملين من الأعمال المطبوعة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99"/>
            <w:textDirection w:val="btLr"/>
            <w:vAlign w:val="center"/>
          </w:tcPr>
          <w:p w:rsidR="004904E7" w:rsidRPr="0091648D" w:rsidRDefault="0089595B" w:rsidP="003C7B4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عمل مجسم تحبه الطالبة باستخدام الخامات الورقية أو المستهلكة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99"/>
            <w:textDirection w:val="btLr"/>
            <w:vAlign w:val="center"/>
          </w:tcPr>
          <w:p w:rsidR="004904E7" w:rsidRPr="0091648D" w:rsidRDefault="0089595B" w:rsidP="003C7B4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وصف خطوات تنفيذ العمل الفني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99"/>
            <w:textDirection w:val="btLr"/>
            <w:vAlign w:val="center"/>
          </w:tcPr>
          <w:p w:rsidR="004904E7" w:rsidRPr="0091648D" w:rsidRDefault="0089595B" w:rsidP="003C7B4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التحدث عن قيمة العمل اليدوي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textDirection w:val="btLr"/>
            <w:vAlign w:val="center"/>
            <w:hideMark/>
          </w:tcPr>
          <w:p w:rsidR="004904E7" w:rsidRDefault="004904E7" w:rsidP="003C7B43">
            <w:pPr>
              <w:bidi w:val="0"/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مستوى الأداء</w:t>
            </w:r>
          </w:p>
        </w:tc>
      </w:tr>
      <w:tr w:rsidR="000F70B4" w:rsidTr="003C7B43">
        <w:trPr>
          <w:trHeight w:val="320"/>
          <w:jc w:val="center"/>
        </w:trPr>
        <w:tc>
          <w:tcPr>
            <w:tcW w:w="54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1</w:t>
            </w:r>
          </w:p>
        </w:tc>
        <w:tc>
          <w:tcPr>
            <w:tcW w:w="200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9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F70B4" w:rsidTr="003C7B43">
        <w:trPr>
          <w:trHeight w:val="320"/>
          <w:jc w:val="center"/>
        </w:trPr>
        <w:tc>
          <w:tcPr>
            <w:tcW w:w="54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00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9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F70B4" w:rsidTr="003C7B43">
        <w:trPr>
          <w:trHeight w:val="320"/>
          <w:jc w:val="center"/>
        </w:trPr>
        <w:tc>
          <w:tcPr>
            <w:tcW w:w="54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00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9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F70B4" w:rsidTr="003C7B43">
        <w:trPr>
          <w:trHeight w:val="320"/>
          <w:jc w:val="center"/>
        </w:trPr>
        <w:tc>
          <w:tcPr>
            <w:tcW w:w="54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00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9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89595B" w:rsidTr="003C7B43">
        <w:trPr>
          <w:trHeight w:val="320"/>
          <w:jc w:val="center"/>
        </w:trPr>
        <w:tc>
          <w:tcPr>
            <w:tcW w:w="54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  <w:hideMark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2</w:t>
            </w:r>
          </w:p>
        </w:tc>
        <w:tc>
          <w:tcPr>
            <w:tcW w:w="200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  <w:hideMark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9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1A037A" w:rsidTr="003C7B43">
        <w:trPr>
          <w:trHeight w:val="320"/>
          <w:jc w:val="center"/>
        </w:trPr>
        <w:tc>
          <w:tcPr>
            <w:tcW w:w="54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00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  <w:hideMark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9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1A037A" w:rsidTr="003C7B43">
        <w:trPr>
          <w:trHeight w:val="320"/>
          <w:jc w:val="center"/>
        </w:trPr>
        <w:tc>
          <w:tcPr>
            <w:tcW w:w="54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00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  <w:hideMark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9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1A037A" w:rsidTr="003C7B43">
        <w:trPr>
          <w:trHeight w:val="320"/>
          <w:jc w:val="center"/>
        </w:trPr>
        <w:tc>
          <w:tcPr>
            <w:tcW w:w="54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00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  <w:hideMark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9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F70B4" w:rsidTr="003C7B43">
        <w:trPr>
          <w:trHeight w:val="320"/>
          <w:jc w:val="center"/>
        </w:trPr>
        <w:tc>
          <w:tcPr>
            <w:tcW w:w="54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3</w:t>
            </w:r>
          </w:p>
        </w:tc>
        <w:tc>
          <w:tcPr>
            <w:tcW w:w="200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9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F70B4" w:rsidTr="003C7B43">
        <w:trPr>
          <w:trHeight w:val="320"/>
          <w:jc w:val="center"/>
        </w:trPr>
        <w:tc>
          <w:tcPr>
            <w:tcW w:w="54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00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9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F70B4" w:rsidTr="003C7B43">
        <w:trPr>
          <w:trHeight w:val="320"/>
          <w:jc w:val="center"/>
        </w:trPr>
        <w:tc>
          <w:tcPr>
            <w:tcW w:w="54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00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9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F70B4" w:rsidTr="003C7B43">
        <w:trPr>
          <w:trHeight w:val="320"/>
          <w:jc w:val="center"/>
        </w:trPr>
        <w:tc>
          <w:tcPr>
            <w:tcW w:w="54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00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9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89595B" w:rsidTr="003C7B43">
        <w:trPr>
          <w:trHeight w:val="320"/>
          <w:jc w:val="center"/>
        </w:trPr>
        <w:tc>
          <w:tcPr>
            <w:tcW w:w="54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  <w:hideMark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4</w:t>
            </w:r>
          </w:p>
        </w:tc>
        <w:tc>
          <w:tcPr>
            <w:tcW w:w="200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  <w:hideMark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9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1A037A" w:rsidTr="003C7B43">
        <w:trPr>
          <w:trHeight w:val="320"/>
          <w:jc w:val="center"/>
        </w:trPr>
        <w:tc>
          <w:tcPr>
            <w:tcW w:w="54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00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  <w:hideMark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9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1A037A" w:rsidTr="003C7B43">
        <w:trPr>
          <w:trHeight w:val="320"/>
          <w:jc w:val="center"/>
        </w:trPr>
        <w:tc>
          <w:tcPr>
            <w:tcW w:w="54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00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  <w:hideMark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9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1A037A" w:rsidTr="003C7B43">
        <w:trPr>
          <w:trHeight w:val="320"/>
          <w:jc w:val="center"/>
        </w:trPr>
        <w:tc>
          <w:tcPr>
            <w:tcW w:w="54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00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  <w:hideMark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9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F70B4" w:rsidTr="003C7B43">
        <w:trPr>
          <w:trHeight w:val="320"/>
          <w:jc w:val="center"/>
        </w:trPr>
        <w:tc>
          <w:tcPr>
            <w:tcW w:w="54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5</w:t>
            </w:r>
          </w:p>
        </w:tc>
        <w:tc>
          <w:tcPr>
            <w:tcW w:w="200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9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F70B4" w:rsidTr="003C7B43">
        <w:trPr>
          <w:trHeight w:val="320"/>
          <w:jc w:val="center"/>
        </w:trPr>
        <w:tc>
          <w:tcPr>
            <w:tcW w:w="54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00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9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F70B4" w:rsidTr="003C7B43">
        <w:trPr>
          <w:trHeight w:val="320"/>
          <w:jc w:val="center"/>
        </w:trPr>
        <w:tc>
          <w:tcPr>
            <w:tcW w:w="54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00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9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F70B4" w:rsidTr="003C7B43">
        <w:trPr>
          <w:trHeight w:val="320"/>
          <w:jc w:val="center"/>
        </w:trPr>
        <w:tc>
          <w:tcPr>
            <w:tcW w:w="54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00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9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4904E7" w:rsidRDefault="004904E7" w:rsidP="003C7B4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</w:tbl>
    <w:p w:rsidR="00AD2AC3" w:rsidRPr="00F80EED" w:rsidRDefault="00AD2AC3" w:rsidP="00F80EED">
      <w:pPr>
        <w:rPr>
          <w:sz w:val="12"/>
          <w:szCs w:val="12"/>
          <w:rtl/>
        </w:rPr>
      </w:pPr>
    </w:p>
    <w:sectPr w:rsidR="00AD2AC3" w:rsidRPr="00F80EED" w:rsidSect="003C7B43">
      <w:footerReference w:type="default" r:id="rId6"/>
      <w:pgSz w:w="16443" w:h="11907" w:orient="landscape" w:code="9"/>
      <w:pgMar w:top="709" w:right="1275" w:bottom="426" w:left="1276" w:header="709" w:footer="794" w:gutter="0"/>
      <w:pgBorders w:offsetFrom="page">
        <w:top w:val="flowersModern1" w:sz="6" w:space="24" w:color="D6E3BC" w:themeColor="accent3" w:themeTint="66"/>
        <w:left w:val="flowersModern1" w:sz="6" w:space="24" w:color="D6E3BC" w:themeColor="accent3" w:themeTint="66"/>
        <w:bottom w:val="flowersModern1" w:sz="6" w:space="24" w:color="D6E3BC" w:themeColor="accent3" w:themeTint="66"/>
        <w:right w:val="flowersModern1" w:sz="6" w:space="24" w:color="D6E3BC" w:themeColor="accent3" w:themeTint="66"/>
      </w:pgBorders>
      <w:cols w:space="708"/>
      <w:bidi/>
      <w:rtlGutter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640C" w:rsidRDefault="000F640C" w:rsidP="00A61A8F">
      <w:r>
        <w:separator/>
      </w:r>
    </w:p>
  </w:endnote>
  <w:endnote w:type="continuationSeparator" w:id="1">
    <w:p w:rsidR="000F640C" w:rsidRDefault="000F640C" w:rsidP="00A6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A8F" w:rsidRPr="00A61A8F" w:rsidRDefault="00A61A8F" w:rsidP="00A61A8F">
    <w:pPr>
      <w:jc w:val="center"/>
      <w:rPr>
        <w:rFonts w:ascii="Arial" w:hAnsi="Arial" w:cs="Sultan  koufi"/>
        <w:color w:val="FF0000"/>
        <w:sz w:val="20"/>
        <w:szCs w:val="20"/>
      </w:rPr>
    </w:pPr>
    <w:r w:rsidRPr="001B130E">
      <w:rPr>
        <w:rFonts w:ascii="Arial" w:hAnsi="Arial" w:cs="Sultan  koufi" w:hint="cs"/>
        <w:color w:val="FF0000"/>
        <w:sz w:val="20"/>
        <w:szCs w:val="20"/>
        <w:rtl/>
      </w:rPr>
      <w:t>المعلمة :..........................                                      المراجعة : ...............................                            المديرة : 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640C" w:rsidRDefault="000F640C" w:rsidP="00A61A8F">
      <w:r>
        <w:separator/>
      </w:r>
    </w:p>
  </w:footnote>
  <w:footnote w:type="continuationSeparator" w:id="1">
    <w:p w:rsidR="000F640C" w:rsidRDefault="000F640C" w:rsidP="00A61A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1"/>
  <w:defaultTabStop w:val="720"/>
  <w:drawingGridHorizontalSpacing w:val="120"/>
  <w:drawingGridVerticalSpacing w:val="24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EED"/>
    <w:rsid w:val="000200A2"/>
    <w:rsid w:val="0008441B"/>
    <w:rsid w:val="00085F3A"/>
    <w:rsid w:val="000F640C"/>
    <w:rsid w:val="000F70B4"/>
    <w:rsid w:val="00122670"/>
    <w:rsid w:val="00141C45"/>
    <w:rsid w:val="001557C0"/>
    <w:rsid w:val="001A037A"/>
    <w:rsid w:val="001B43F4"/>
    <w:rsid w:val="001E22EC"/>
    <w:rsid w:val="001F3741"/>
    <w:rsid w:val="001F773D"/>
    <w:rsid w:val="00230534"/>
    <w:rsid w:val="00284222"/>
    <w:rsid w:val="002D6218"/>
    <w:rsid w:val="002E64D0"/>
    <w:rsid w:val="002E7443"/>
    <w:rsid w:val="00320D3F"/>
    <w:rsid w:val="00322DA1"/>
    <w:rsid w:val="00333101"/>
    <w:rsid w:val="003647D2"/>
    <w:rsid w:val="003C789E"/>
    <w:rsid w:val="003C7B43"/>
    <w:rsid w:val="00444D50"/>
    <w:rsid w:val="004513FB"/>
    <w:rsid w:val="004904E7"/>
    <w:rsid w:val="004D45BD"/>
    <w:rsid w:val="004E11D6"/>
    <w:rsid w:val="004F6716"/>
    <w:rsid w:val="00511EA2"/>
    <w:rsid w:val="00567B66"/>
    <w:rsid w:val="005C6893"/>
    <w:rsid w:val="006C02BF"/>
    <w:rsid w:val="006E54F7"/>
    <w:rsid w:val="006E79BA"/>
    <w:rsid w:val="00707EEF"/>
    <w:rsid w:val="00725052"/>
    <w:rsid w:val="00750086"/>
    <w:rsid w:val="00763169"/>
    <w:rsid w:val="00784837"/>
    <w:rsid w:val="0079052A"/>
    <w:rsid w:val="007B3EFD"/>
    <w:rsid w:val="00802E86"/>
    <w:rsid w:val="0087762D"/>
    <w:rsid w:val="00882B64"/>
    <w:rsid w:val="0089595B"/>
    <w:rsid w:val="008E2B08"/>
    <w:rsid w:val="0090136B"/>
    <w:rsid w:val="009017DC"/>
    <w:rsid w:val="00902E0A"/>
    <w:rsid w:val="0091648D"/>
    <w:rsid w:val="009A1BE2"/>
    <w:rsid w:val="009E5391"/>
    <w:rsid w:val="009F06D1"/>
    <w:rsid w:val="009F0796"/>
    <w:rsid w:val="00A61A8F"/>
    <w:rsid w:val="00A76F93"/>
    <w:rsid w:val="00A83392"/>
    <w:rsid w:val="00A8393C"/>
    <w:rsid w:val="00AA4A8B"/>
    <w:rsid w:val="00AD2AC3"/>
    <w:rsid w:val="00AE34A4"/>
    <w:rsid w:val="00AF5301"/>
    <w:rsid w:val="00B12034"/>
    <w:rsid w:val="00B4056D"/>
    <w:rsid w:val="00BD29A4"/>
    <w:rsid w:val="00BD6D7C"/>
    <w:rsid w:val="00BE4995"/>
    <w:rsid w:val="00BE4FC5"/>
    <w:rsid w:val="00BE5A8F"/>
    <w:rsid w:val="00C33863"/>
    <w:rsid w:val="00C46CFA"/>
    <w:rsid w:val="00CA358B"/>
    <w:rsid w:val="00CB526B"/>
    <w:rsid w:val="00CE5B37"/>
    <w:rsid w:val="00D063B9"/>
    <w:rsid w:val="00D46C47"/>
    <w:rsid w:val="00D73525"/>
    <w:rsid w:val="00DB1EE5"/>
    <w:rsid w:val="00DE54FF"/>
    <w:rsid w:val="00E43F59"/>
    <w:rsid w:val="00E5158B"/>
    <w:rsid w:val="00EC4661"/>
    <w:rsid w:val="00ED7219"/>
    <w:rsid w:val="00F5260C"/>
    <w:rsid w:val="00F80EED"/>
    <w:rsid w:val="00F83F1A"/>
    <w:rsid w:val="00F93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 w:val="36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القرني</dc:creator>
  <cp:keywords/>
  <dc:description/>
  <cp:lastModifiedBy>pcwc</cp:lastModifiedBy>
  <cp:revision>1</cp:revision>
  <dcterms:created xsi:type="dcterms:W3CDTF">2011-10-01T15:21:00Z</dcterms:created>
  <dcterms:modified xsi:type="dcterms:W3CDTF">2011-10-01T15:23:00Z</dcterms:modified>
</cp:coreProperties>
</file>